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697" w:rsidRDefault="00666697" w:rsidP="00666697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666697" w:rsidRPr="00497E4C" w:rsidRDefault="00666697" w:rsidP="0066669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6D51FF54" wp14:editId="7DBD2E1A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9E8D8F" wp14:editId="26A9995E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9D16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666697" w:rsidRPr="00121CF9" w:rsidRDefault="00666697" w:rsidP="0066669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666697" w:rsidRPr="00121CF9" w:rsidRDefault="00666697" w:rsidP="0066669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36D6CA3" wp14:editId="27ED799D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9BAF1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Pr="00C90D61" w:rsidRDefault="00666697" w:rsidP="0066669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Pr="00B16FBD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2C090A">
        <w:rPr>
          <w:rFonts w:ascii="Times New Roman" w:hAnsi="Times New Roman"/>
          <w:b/>
          <w:sz w:val="24"/>
          <w:szCs w:val="24"/>
          <w:lang w:val="bg-BG"/>
        </w:rPr>
        <w:t>258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Pr="00B16FBD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66697" w:rsidRDefault="00666697" w:rsidP="0066669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66697" w:rsidRDefault="00666697" w:rsidP="0066669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Pr="00666697" w:rsidRDefault="00666697" w:rsidP="00666697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66697">
        <w:rPr>
          <w:rFonts w:ascii="Times New Roman" w:hAnsi="Times New Roman"/>
          <w:b/>
          <w:sz w:val="24"/>
          <w:szCs w:val="24"/>
        </w:rPr>
        <w:t>I.</w:t>
      </w:r>
      <w:r w:rsidRPr="00666697">
        <w:rPr>
          <w:rFonts w:ascii="Times New Roman" w:hAnsi="Times New Roman"/>
          <w:sz w:val="24"/>
          <w:szCs w:val="24"/>
          <w:lang w:val="bg-BG"/>
        </w:rPr>
        <w:t>Одобрявам</w:t>
      </w:r>
      <w:r w:rsidRPr="00666697">
        <w:rPr>
          <w:rFonts w:ascii="Times New Roman" w:hAnsi="Times New Roman"/>
          <w:sz w:val="24"/>
          <w:szCs w:val="24"/>
        </w:rPr>
        <w:t xml:space="preserve"> </w:t>
      </w:r>
      <w:r w:rsidRPr="00666697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Pr="00666697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666697">
        <w:rPr>
          <w:rFonts w:ascii="Times New Roman" w:hAnsi="Times New Roman"/>
          <w:b/>
          <w:sz w:val="24"/>
          <w:szCs w:val="24"/>
        </w:rPr>
        <w:t xml:space="preserve">  </w:t>
      </w:r>
      <w:r w:rsidRPr="00666697">
        <w:rPr>
          <w:rFonts w:ascii="Times New Roman" w:hAnsi="Times New Roman"/>
          <w:b/>
          <w:sz w:val="24"/>
          <w:szCs w:val="24"/>
          <w:lang w:val="bg-BG"/>
        </w:rPr>
        <w:t>Подвис, община Смолян, област Смолян</w:t>
      </w:r>
      <w:r w:rsidRPr="00666697">
        <w:rPr>
          <w:rFonts w:ascii="Times New Roman" w:hAnsi="Times New Roman"/>
          <w:sz w:val="24"/>
          <w:szCs w:val="24"/>
          <w:lang w:val="bg-BG"/>
        </w:rPr>
        <w:t>, между лицата  по чл. 37ж, ал.1 от ЗСПЗЗ –</w:t>
      </w:r>
    </w:p>
    <w:p w:rsidR="00666697" w:rsidRDefault="00666697" w:rsidP="00666697">
      <w:pPr>
        <w:pStyle w:val="a3"/>
        <w:keepNext/>
        <w:spacing w:line="249" w:lineRule="exact"/>
        <w:ind w:left="1425"/>
        <w:rPr>
          <w:rFonts w:ascii="Times New Roman" w:hAnsi="Times New Roman"/>
          <w:sz w:val="24"/>
          <w:szCs w:val="24"/>
        </w:rPr>
      </w:pPr>
    </w:p>
    <w:p w:rsidR="00666697" w:rsidRPr="00666697" w:rsidRDefault="00666697" w:rsidP="00666697">
      <w:pPr>
        <w:pStyle w:val="a3"/>
        <w:keepNext/>
        <w:spacing w:line="249" w:lineRule="exact"/>
        <w:ind w:left="1425"/>
        <w:rPr>
          <w:rFonts w:ascii="Times New Roman" w:hAnsi="Times New Roman"/>
          <w:sz w:val="24"/>
          <w:szCs w:val="24"/>
        </w:rPr>
      </w:pPr>
      <w:r w:rsidRPr="00666697">
        <w:rPr>
          <w:rFonts w:ascii="Times New Roman" w:hAnsi="Times New Roman"/>
          <w:sz w:val="24"/>
          <w:szCs w:val="24"/>
        </w:rPr>
        <w:t xml:space="preserve">  1. ВИХЪР БОЙКОВ СОКОЛОВ</w:t>
      </w:r>
    </w:p>
    <w:p w:rsidR="00666697" w:rsidRPr="00666697" w:rsidRDefault="00666697" w:rsidP="00666697">
      <w:pPr>
        <w:pStyle w:val="a3"/>
        <w:keepNext/>
        <w:spacing w:line="249" w:lineRule="exact"/>
        <w:ind w:left="1425"/>
        <w:rPr>
          <w:rFonts w:ascii="Times New Roman" w:hAnsi="Times New Roman"/>
          <w:sz w:val="24"/>
          <w:szCs w:val="24"/>
        </w:rPr>
      </w:pPr>
      <w:r w:rsidRPr="00666697">
        <w:rPr>
          <w:rFonts w:ascii="Times New Roman" w:hAnsi="Times New Roman"/>
          <w:sz w:val="24"/>
          <w:szCs w:val="24"/>
        </w:rPr>
        <w:t xml:space="preserve">  2. ТОДОР ДИМИТРОВ МЕХАНДЖИЙСКИ</w:t>
      </w:r>
    </w:p>
    <w:p w:rsidR="00666697" w:rsidRDefault="00666697" w:rsidP="0066669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666697" w:rsidRDefault="00666697" w:rsidP="00666697">
      <w:pPr>
        <w:spacing w:line="227" w:lineRule="exact"/>
        <w:rPr>
          <w:rFonts w:cs="Arial"/>
          <w:sz w:val="18"/>
          <w:szCs w:val="18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666697" w:rsidRPr="0082181A" w:rsidTr="0066669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ЛРВ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СШМ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ЛАМ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ДНФ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ДНФ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СШМ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ЛРВ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СЛЧ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ШЗЧ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ШМХ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ШМЧ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16.88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666697" w:rsidRPr="0082181A" w:rsidTr="0066669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2181A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2181A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14.799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65.020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2181A">
              <w:rPr>
                <w:rFonts w:cs="Arial"/>
                <w:b/>
                <w:bCs/>
                <w:sz w:val="18"/>
                <w:szCs w:val="18"/>
              </w:rPr>
              <w:t>520.16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6697" w:rsidRPr="0082181A" w:rsidRDefault="00666697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666697" w:rsidRDefault="00666697" w:rsidP="0066669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6697" w:rsidRDefault="00666697" w:rsidP="0066669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8,00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66697" w:rsidRPr="00D92A91" w:rsidRDefault="00666697" w:rsidP="0066669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6697" w:rsidRDefault="00666697" w:rsidP="006666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с.Подвис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666697" w:rsidRPr="000F6DCA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66697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66697" w:rsidRPr="00AC09BA" w:rsidRDefault="00666697" w:rsidP="0066669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66697" w:rsidRDefault="00666697" w:rsidP="0066669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Default="00666697" w:rsidP="006666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6697" w:rsidRPr="009A3434" w:rsidRDefault="00666697" w:rsidP="0066669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C090A" w:rsidRDefault="002C090A" w:rsidP="002C090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>ИВАНКА 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 w:rsidR="00EA4ACB">
        <w:rPr>
          <w:rFonts w:ascii="Times New Roman" w:hAnsi="Times New Roman"/>
          <w:b/>
          <w:sz w:val="24"/>
          <w:lang w:val="bg-BG"/>
        </w:rPr>
        <w:t>/П/</w:t>
      </w:r>
      <w:bookmarkStart w:id="0" w:name="_GoBack"/>
      <w:bookmarkEnd w:id="0"/>
    </w:p>
    <w:p w:rsidR="002C090A" w:rsidRDefault="002C090A" w:rsidP="002C090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2C090A" w:rsidRDefault="002C090A" w:rsidP="002C090A">
      <w:pPr>
        <w:jc w:val="both"/>
        <w:rPr>
          <w:rFonts w:ascii="Times New Roman" w:hAnsi="Times New Roman"/>
          <w:sz w:val="24"/>
        </w:rPr>
      </w:pPr>
    </w:p>
    <w:p w:rsidR="00013FF4" w:rsidRDefault="00013FF4"/>
    <w:sectPr w:rsidR="00013FF4" w:rsidSect="00666697"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C06"/>
    <w:multiLevelType w:val="hybridMultilevel"/>
    <w:tmpl w:val="D4EA9D3A"/>
    <w:lvl w:ilvl="0" w:tplc="35EC02E2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260490B"/>
    <w:multiLevelType w:val="hybridMultilevel"/>
    <w:tmpl w:val="35C097F8"/>
    <w:lvl w:ilvl="0" w:tplc="6A42FC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697"/>
    <w:rsid w:val="00013FF4"/>
    <w:rsid w:val="002C090A"/>
    <w:rsid w:val="00382069"/>
    <w:rsid w:val="00666697"/>
    <w:rsid w:val="009C6040"/>
    <w:rsid w:val="00DF289F"/>
    <w:rsid w:val="00E93888"/>
    <w:rsid w:val="00EA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C8B0F5"/>
  <w15:chartTrackingRefBased/>
  <w15:docId w15:val="{02B3B829-5940-4679-B87E-267992D3A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66669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6669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List Paragraph"/>
    <w:basedOn w:val="a"/>
    <w:uiPriority w:val="34"/>
    <w:qFormat/>
    <w:rsid w:val="006666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4ACB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EA4AC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2020-12-31T08:58:00Z</cp:lastPrinted>
  <dcterms:created xsi:type="dcterms:W3CDTF">2020-12-30T08:48:00Z</dcterms:created>
  <dcterms:modified xsi:type="dcterms:W3CDTF">2020-12-31T08:59:00Z</dcterms:modified>
</cp:coreProperties>
</file>